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5A4496" w:rsidTr="005A4496">
        <w:trPr>
          <w:cantSplit/>
          <w:jc w:val="right"/>
        </w:trPr>
        <w:tc>
          <w:tcPr>
            <w:tcW w:w="6802" w:type="dxa"/>
            <w:hideMark/>
          </w:tcPr>
          <w:p w:rsidR="005A4496" w:rsidRDefault="005A4496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5A4496" w:rsidTr="005A4496">
        <w:trPr>
          <w:cantSplit/>
          <w:jc w:val="right"/>
        </w:trPr>
        <w:tc>
          <w:tcPr>
            <w:tcW w:w="6802" w:type="dxa"/>
            <w:hideMark/>
          </w:tcPr>
          <w:p w:rsidR="005A4496" w:rsidRDefault="005A449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5A4496" w:rsidTr="005A4496">
        <w:trPr>
          <w:cantSplit/>
          <w:jc w:val="right"/>
        </w:trPr>
        <w:tc>
          <w:tcPr>
            <w:tcW w:w="6802" w:type="dxa"/>
            <w:hideMark/>
          </w:tcPr>
          <w:p w:rsidR="005A4496" w:rsidRDefault="005A4496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5A4496" w:rsidTr="005A4496">
        <w:trPr>
          <w:cantSplit/>
          <w:jc w:val="right"/>
        </w:trPr>
        <w:tc>
          <w:tcPr>
            <w:tcW w:w="6802" w:type="dxa"/>
            <w:hideMark/>
          </w:tcPr>
          <w:p w:rsidR="005A4496" w:rsidRDefault="005A449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D64438" w:rsidRDefault="00D64438" w:rsidP="00D64438">
      <w:pPr>
        <w:pStyle w:val="1"/>
      </w:pPr>
      <w:bookmarkStart w:id="0" w:name="_GoBack"/>
      <w:bookmarkEnd w:id="0"/>
    </w:p>
    <w:p w:rsidR="00D64438" w:rsidRDefault="00D64438" w:rsidP="00D64438">
      <w:pPr>
        <w:pStyle w:val="1"/>
        <w:jc w:val="center"/>
        <w:rPr>
          <w:b/>
          <w:sz w:val="28"/>
          <w:szCs w:val="28"/>
        </w:rPr>
      </w:pPr>
    </w:p>
    <w:p w:rsidR="00D64438" w:rsidRPr="0089647D" w:rsidRDefault="00D64438" w:rsidP="00D64438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D64438" w:rsidRDefault="00D64438" w:rsidP="00D64438">
      <w:pPr>
        <w:pStyle w:val="1"/>
      </w:pPr>
    </w:p>
    <w:p w:rsidR="00D64438" w:rsidRPr="00372979" w:rsidRDefault="00D64438" w:rsidP="00D64438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D64438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4438" w:rsidRPr="000B5B89" w:rsidRDefault="00D64438" w:rsidP="0011548E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11548E">
              <w:t>: Ростовская область, г</w:t>
            </w:r>
            <w:r w:rsidR="0011548E" w:rsidRPr="00E72503">
              <w:t>. Миллерово, ул. Седова</w:t>
            </w:r>
            <w:r w:rsidR="0011548E">
              <w:t xml:space="preserve"> </w:t>
            </w:r>
          </w:p>
        </w:tc>
      </w:tr>
      <w:tr w:rsidR="00D6443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438" w:rsidRPr="000B5B89" w:rsidRDefault="00D64438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D6443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438" w:rsidRPr="000B5B89" w:rsidRDefault="00D64438" w:rsidP="0011548E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11548E">
              <w:t>61:54:0041501:28</w:t>
            </w:r>
            <w:r w:rsidR="0011548E" w:rsidRPr="00E72503">
              <w:t>5</w:t>
            </w:r>
          </w:p>
        </w:tc>
      </w:tr>
      <w:tr w:rsidR="00D6443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438" w:rsidRPr="000B5B89" w:rsidRDefault="00D64438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D64438" w:rsidRPr="000B5B89" w:rsidRDefault="00D64438" w:rsidP="001578A9">
            <w:pPr>
              <w:pStyle w:val="a9"/>
              <w:jc w:val="left"/>
            </w:pPr>
          </w:p>
        </w:tc>
      </w:tr>
      <w:tr w:rsidR="00D6443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438" w:rsidRPr="000B5B89" w:rsidRDefault="00D64438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355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D64438" w:rsidRPr="000B5B89" w:rsidRDefault="00D64438" w:rsidP="001578A9">
            <w:pPr>
              <w:pStyle w:val="a9"/>
              <w:jc w:val="left"/>
            </w:pPr>
          </w:p>
        </w:tc>
      </w:tr>
      <w:tr w:rsidR="00D64438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8" w:rsidRPr="000B5B89" w:rsidRDefault="00D64438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438" w:rsidRPr="000B5B89" w:rsidRDefault="00D64438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64438" w:rsidRPr="000B5B89" w:rsidRDefault="00D64438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D64438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4438" w:rsidRPr="000B5B89" w:rsidRDefault="00D64438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38" w:rsidRPr="000B5B89" w:rsidRDefault="00D64438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4438" w:rsidRPr="000B5B89" w:rsidRDefault="00D64438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D64438" w:rsidRPr="000B5B89" w:rsidRDefault="00D64438" w:rsidP="004206E7">
            <w:pPr>
              <w:pStyle w:val="a9"/>
              <w:rPr>
                <w:lang w:val="en-US"/>
              </w:rPr>
            </w:pPr>
          </w:p>
        </w:tc>
      </w:tr>
    </w:tbl>
    <w:p w:rsidR="00D64438" w:rsidRPr="000B5B89" w:rsidRDefault="00D64438" w:rsidP="00D64438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D64438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4438" w:rsidRPr="000B5B89" w:rsidRDefault="00D64438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4438" w:rsidRPr="000B5B89" w:rsidRDefault="00D64438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38" w:rsidRPr="000B5B89" w:rsidRDefault="00D64438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4438" w:rsidRPr="000B5B89" w:rsidRDefault="00D64438" w:rsidP="004206E7">
            <w:pPr>
              <w:pStyle w:val="ab"/>
            </w:pPr>
            <w:r>
              <w:t>4</w:t>
            </w:r>
          </w:p>
        </w:tc>
      </w:tr>
      <w:tr w:rsidR="00D64438" w:rsidRPr="005A44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4438" w:rsidRPr="006057B5" w:rsidRDefault="00D64438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4438" w:rsidRPr="006057B5" w:rsidRDefault="00D64438" w:rsidP="00A70951">
            <w:pPr>
              <w:pStyle w:val="aa"/>
              <w:jc w:val="right"/>
              <w:rPr>
                <w:b/>
              </w:rPr>
            </w:pPr>
            <w:r>
              <w:t>612382,21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38" w:rsidRDefault="00D64438" w:rsidP="004206E7">
            <w:pPr>
              <w:pStyle w:val="aa"/>
              <w:jc w:val="right"/>
            </w:pPr>
            <w:r>
              <w:t>2257141,50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4438" w:rsidRPr="009E0CDE" w:rsidRDefault="00D6443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4438" w:rsidRPr="00D64438" w:rsidRDefault="00D64438" w:rsidP="004206E7">
            <w:pPr>
              <w:pStyle w:val="aa"/>
              <w:jc w:val="right"/>
              <w:rPr>
                <w:b/>
                <w:lang w:val="en-US"/>
              </w:rPr>
            </w:pPr>
            <w:r w:rsidRPr="00D6443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64438" w:rsidRPr="005A44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4438" w:rsidRPr="006057B5" w:rsidRDefault="00D64438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4438" w:rsidRPr="006057B5" w:rsidRDefault="00D64438" w:rsidP="00A70951">
            <w:pPr>
              <w:pStyle w:val="aa"/>
              <w:jc w:val="right"/>
              <w:rPr>
                <w:b/>
              </w:rPr>
            </w:pPr>
            <w:r>
              <w:t>612381,41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38" w:rsidRDefault="00D64438" w:rsidP="004206E7">
            <w:pPr>
              <w:pStyle w:val="aa"/>
              <w:jc w:val="right"/>
            </w:pPr>
            <w:r>
              <w:t>2257156,47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4438" w:rsidRPr="009E0CDE" w:rsidRDefault="00D6443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4438" w:rsidRPr="00D64438" w:rsidRDefault="00D64438" w:rsidP="004206E7">
            <w:pPr>
              <w:pStyle w:val="aa"/>
              <w:jc w:val="right"/>
              <w:rPr>
                <w:b/>
                <w:lang w:val="en-US"/>
              </w:rPr>
            </w:pPr>
            <w:r w:rsidRPr="00D6443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64438" w:rsidRPr="005A44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4438" w:rsidRPr="006057B5" w:rsidRDefault="00D64438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4438" w:rsidRPr="006057B5" w:rsidRDefault="00D64438" w:rsidP="00A70951">
            <w:pPr>
              <w:pStyle w:val="aa"/>
              <w:jc w:val="right"/>
              <w:rPr>
                <w:b/>
              </w:rPr>
            </w:pPr>
            <w:r>
              <w:t>612357,52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38" w:rsidRDefault="00D64438" w:rsidP="004206E7">
            <w:pPr>
              <w:pStyle w:val="aa"/>
              <w:jc w:val="right"/>
            </w:pPr>
            <w:r>
              <w:t>2257155,07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4438" w:rsidRPr="009E0CDE" w:rsidRDefault="00D6443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4438" w:rsidRPr="00D64438" w:rsidRDefault="00D64438" w:rsidP="004206E7">
            <w:pPr>
              <w:pStyle w:val="aa"/>
              <w:jc w:val="right"/>
              <w:rPr>
                <w:b/>
                <w:lang w:val="en-US"/>
              </w:rPr>
            </w:pPr>
            <w:r w:rsidRPr="00D6443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64438" w:rsidRPr="005A44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4438" w:rsidRPr="006057B5" w:rsidRDefault="00D64438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4438" w:rsidRPr="006057B5" w:rsidRDefault="00D64438" w:rsidP="00A70951">
            <w:pPr>
              <w:pStyle w:val="aa"/>
              <w:jc w:val="right"/>
              <w:rPr>
                <w:b/>
              </w:rPr>
            </w:pPr>
            <w:r>
              <w:t>612358,15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38" w:rsidRDefault="00D64438" w:rsidP="004206E7">
            <w:pPr>
              <w:pStyle w:val="aa"/>
              <w:jc w:val="right"/>
            </w:pPr>
            <w:r>
              <w:t>2257140,46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4438" w:rsidRPr="009E0CDE" w:rsidRDefault="00D6443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4438" w:rsidRPr="00D64438" w:rsidRDefault="00D64438" w:rsidP="004206E7">
            <w:pPr>
              <w:pStyle w:val="aa"/>
              <w:jc w:val="right"/>
              <w:rPr>
                <w:b/>
                <w:lang w:val="en-US"/>
              </w:rPr>
            </w:pPr>
            <w:r w:rsidRPr="00D6443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64438" w:rsidRPr="005A44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4438" w:rsidRPr="006057B5" w:rsidRDefault="00D64438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4438" w:rsidRPr="006057B5" w:rsidRDefault="00D64438" w:rsidP="00A70951">
            <w:pPr>
              <w:pStyle w:val="aa"/>
              <w:jc w:val="right"/>
              <w:rPr>
                <w:b/>
              </w:rPr>
            </w:pPr>
            <w:r>
              <w:t>612382,21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38" w:rsidRDefault="00D64438" w:rsidP="004206E7">
            <w:pPr>
              <w:pStyle w:val="aa"/>
              <w:jc w:val="right"/>
            </w:pPr>
            <w:r>
              <w:t>2257141,50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4438" w:rsidRPr="009E0CDE" w:rsidRDefault="00D6443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4438" w:rsidRPr="00D64438" w:rsidRDefault="00D64438" w:rsidP="004206E7">
            <w:pPr>
              <w:pStyle w:val="aa"/>
              <w:jc w:val="right"/>
              <w:rPr>
                <w:b/>
                <w:lang w:val="en-US"/>
              </w:rPr>
            </w:pPr>
            <w:r w:rsidRPr="00D64438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D64438" w:rsidRDefault="00D64438" w:rsidP="00D64438">
      <w:pPr>
        <w:pStyle w:val="1"/>
        <w:rPr>
          <w:lang w:val="en-US"/>
        </w:rPr>
        <w:sectPr w:rsidR="00D64438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D64438" w:rsidRPr="0065765D" w:rsidRDefault="00D64438" w:rsidP="00D64438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D64438" w:rsidRDefault="00D64438" w:rsidP="00D64438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D64438">
        <w:trPr>
          <w:cantSplit/>
          <w:jc w:val="center"/>
        </w:trPr>
        <w:tc>
          <w:tcPr>
            <w:tcW w:w="5000" w:type="pct"/>
          </w:tcPr>
          <w:p w:rsidR="00D64438" w:rsidRPr="00C236C0" w:rsidRDefault="005A4496" w:rsidP="006A397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77123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D64438" w:rsidRPr="00C236C0">
              <w:rPr>
                <w:b/>
                <w:szCs w:val="22"/>
              </w:rPr>
              <w:t xml:space="preserve"> </w:t>
            </w:r>
          </w:p>
        </w:tc>
      </w:tr>
      <w:tr w:rsidR="00D64438">
        <w:trPr>
          <w:cantSplit/>
          <w:jc w:val="center"/>
        </w:trPr>
        <w:tc>
          <w:tcPr>
            <w:tcW w:w="5000" w:type="pct"/>
            <w:vAlign w:val="center"/>
          </w:tcPr>
          <w:p w:rsidR="00D64438" w:rsidRDefault="00D64438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D64438" w:rsidRDefault="00D64438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D64438">
        <w:trPr>
          <w:cantSplit/>
          <w:jc w:val="center"/>
        </w:trPr>
        <w:tc>
          <w:tcPr>
            <w:tcW w:w="5000" w:type="pct"/>
            <w:vAlign w:val="center"/>
          </w:tcPr>
          <w:p w:rsidR="00D64438" w:rsidRPr="001313DD" w:rsidRDefault="00D64438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D64438" w:rsidRPr="00D64438" w:rsidRDefault="00D64438" w:rsidP="00D64438">
      <w:pPr>
        <w:pStyle w:val="1"/>
        <w:sectPr w:rsidR="00D64438" w:rsidRPr="00D64438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D64438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D64438" w:rsidRPr="001E5B86" w:rsidRDefault="00D64438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D64438" w:rsidRPr="001313DD" w:rsidRDefault="00D64438" w:rsidP="006A3970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D6443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4438" w:rsidRPr="00BB18C6" w:rsidRDefault="005A4496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D6443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4438" w:rsidRPr="00BB18C6" w:rsidRDefault="00D6443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D6443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4438" w:rsidRPr="00BB18C6" w:rsidRDefault="005A449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D6443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4438" w:rsidRPr="00BB18C6" w:rsidRDefault="00D6443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D6443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4438" w:rsidRPr="00BB18C6" w:rsidRDefault="00D64438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4438" w:rsidRPr="00BB18C6" w:rsidRDefault="00D64438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D64438" w:rsidRPr="00BB18C6" w:rsidRDefault="00D64438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6443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4438" w:rsidRPr="00BB18C6" w:rsidRDefault="00D6443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12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4438" w:rsidRPr="00BB18C6" w:rsidRDefault="00D6443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D6443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4438" w:rsidRPr="00BB18C6" w:rsidRDefault="00D64438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D64438" w:rsidRPr="00BB18C6" w:rsidRDefault="00D6443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6443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4438" w:rsidRPr="00BB18C6" w:rsidRDefault="005A44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D6443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4438" w:rsidRPr="00BB18C6" w:rsidRDefault="00D64438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D6443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4438" w:rsidRPr="00BB18C6" w:rsidRDefault="00D6443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6443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4438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4438" w:rsidRPr="00BB18C6" w:rsidRDefault="00D644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4438" w:rsidRPr="00BB18C6" w:rsidRDefault="00D6443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6443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4438" w:rsidRDefault="00D64438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4438" w:rsidRPr="00BB18C6" w:rsidRDefault="00D64438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D64438" w:rsidRDefault="00D64438" w:rsidP="006A3970">
            <w:pPr>
              <w:pStyle w:val="a8"/>
            </w:pPr>
          </w:p>
          <w:p w:rsidR="00D64438" w:rsidRDefault="00D64438" w:rsidP="006A3970">
            <w:pPr>
              <w:pStyle w:val="a8"/>
            </w:pPr>
          </w:p>
          <w:p w:rsidR="00D64438" w:rsidRDefault="00D64438" w:rsidP="006A3970">
            <w:pPr>
              <w:pStyle w:val="a8"/>
            </w:pPr>
          </w:p>
          <w:p w:rsidR="00D64438" w:rsidRDefault="00D64438" w:rsidP="006A3970">
            <w:pPr>
              <w:pStyle w:val="a8"/>
            </w:pPr>
          </w:p>
          <w:p w:rsidR="00D64438" w:rsidRDefault="00D64438" w:rsidP="006A3970">
            <w:pPr>
              <w:pStyle w:val="a8"/>
            </w:pPr>
          </w:p>
          <w:p w:rsidR="00D64438" w:rsidRDefault="00D64438" w:rsidP="006A3970">
            <w:pPr>
              <w:pStyle w:val="a8"/>
            </w:pPr>
          </w:p>
          <w:p w:rsidR="00D64438" w:rsidRDefault="00D64438" w:rsidP="006A3970">
            <w:pPr>
              <w:pStyle w:val="a8"/>
            </w:pPr>
          </w:p>
          <w:p w:rsidR="00D64438" w:rsidRDefault="00D64438" w:rsidP="006A3970">
            <w:pPr>
              <w:pStyle w:val="a8"/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BB18C6" w:rsidRDefault="00D64438" w:rsidP="006A3970">
            <w:pPr>
              <w:pStyle w:val="a8"/>
              <w:rPr>
                <w:sz w:val="20"/>
              </w:rPr>
            </w:pPr>
          </w:p>
          <w:p w:rsidR="00D64438" w:rsidRPr="001E5B86" w:rsidRDefault="00D64438" w:rsidP="00E46521">
            <w:pPr>
              <w:pStyle w:val="aa"/>
              <w:rPr>
                <w:b/>
              </w:rPr>
            </w:pPr>
          </w:p>
        </w:tc>
      </w:tr>
      <w:tr w:rsidR="00D64438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D64438" w:rsidRDefault="00D64438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D64438" w:rsidRPr="000B5B89" w:rsidRDefault="00D64438" w:rsidP="00C03AD7">
            <w:pPr>
              <w:pStyle w:val="a9"/>
              <w:jc w:val="left"/>
            </w:pPr>
          </w:p>
          <w:p w:rsidR="00D64438" w:rsidRDefault="00D64438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D64438" w:rsidRDefault="00D64438" w:rsidP="00C03AD7">
            <w:pPr>
              <w:pStyle w:val="a9"/>
              <w:jc w:val="left"/>
            </w:pPr>
          </w:p>
          <w:p w:rsidR="00D64438" w:rsidRDefault="00D64438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D64438" w:rsidRDefault="00D64438" w:rsidP="00C03AD7">
            <w:pPr>
              <w:pStyle w:val="a9"/>
              <w:jc w:val="left"/>
            </w:pPr>
          </w:p>
          <w:p w:rsidR="00D64438" w:rsidRPr="000B5B89" w:rsidRDefault="00D64438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D64438" w:rsidRPr="000B5B89" w:rsidRDefault="00D64438" w:rsidP="00C03AD7">
            <w:pPr>
              <w:pStyle w:val="a9"/>
              <w:jc w:val="left"/>
            </w:pPr>
          </w:p>
        </w:tc>
      </w:tr>
    </w:tbl>
    <w:p w:rsidR="00D64438" w:rsidRDefault="00D64438" w:rsidP="00D64438">
      <w:pPr>
        <w:pStyle w:val="a8"/>
      </w:pPr>
    </w:p>
    <w:p w:rsidR="00D64438" w:rsidRDefault="00D64438" w:rsidP="00D64438">
      <w:pPr>
        <w:pStyle w:val="a8"/>
      </w:pPr>
    </w:p>
    <w:p w:rsidR="00D64438" w:rsidRDefault="00D64438" w:rsidP="00D64438">
      <w:pPr>
        <w:pStyle w:val="a8"/>
      </w:pPr>
    </w:p>
    <w:p w:rsidR="00D64438" w:rsidRDefault="00D64438" w:rsidP="00D64438">
      <w:pPr>
        <w:pStyle w:val="a8"/>
      </w:pPr>
    </w:p>
    <w:p w:rsidR="00D64438" w:rsidRDefault="00D64438" w:rsidP="00D64438">
      <w:pPr>
        <w:pStyle w:val="a8"/>
      </w:pPr>
    </w:p>
    <w:p w:rsidR="00D64438" w:rsidRDefault="00D64438" w:rsidP="00D64438">
      <w:pPr>
        <w:pStyle w:val="a8"/>
      </w:pPr>
    </w:p>
    <w:p w:rsidR="00D64438" w:rsidRDefault="00D64438" w:rsidP="00D64438">
      <w:pPr>
        <w:pStyle w:val="a8"/>
      </w:pPr>
    </w:p>
    <w:p w:rsidR="00D64438" w:rsidRDefault="00D64438" w:rsidP="00D64438">
      <w:pPr>
        <w:pStyle w:val="a8"/>
      </w:pPr>
    </w:p>
    <w:p w:rsidR="00D64438" w:rsidRDefault="00D64438" w:rsidP="00D64438">
      <w:pPr>
        <w:pStyle w:val="a8"/>
      </w:pPr>
    </w:p>
    <w:p w:rsidR="00D64438" w:rsidRDefault="00D64438" w:rsidP="00D64438">
      <w:pPr>
        <w:pStyle w:val="a8"/>
      </w:pPr>
    </w:p>
    <w:p w:rsidR="00D64438" w:rsidRDefault="00D64438" w:rsidP="00D64438">
      <w:pPr>
        <w:pStyle w:val="a8"/>
      </w:pPr>
    </w:p>
    <w:p w:rsidR="00D64438" w:rsidRDefault="00D64438" w:rsidP="00D64438">
      <w:pPr>
        <w:pStyle w:val="a8"/>
      </w:pPr>
    </w:p>
    <w:p w:rsidR="00D64438" w:rsidRDefault="00D64438" w:rsidP="00D64438">
      <w:pPr>
        <w:pStyle w:val="a8"/>
      </w:pPr>
    </w:p>
    <w:p w:rsidR="00D64438" w:rsidRDefault="00D64438" w:rsidP="00D64438">
      <w:pPr>
        <w:pStyle w:val="a8"/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p w:rsidR="00D64438" w:rsidRDefault="00D64438" w:rsidP="00D64438">
      <w:pPr>
        <w:pStyle w:val="a8"/>
        <w:rPr>
          <w:sz w:val="28"/>
          <w:szCs w:val="28"/>
        </w:rPr>
        <w:sectPr w:rsidR="00D64438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D64438" w:rsidRPr="00E46521" w:rsidRDefault="00D64438" w:rsidP="00D64438">
      <w:pPr>
        <w:pStyle w:val="a8"/>
        <w:rPr>
          <w:sz w:val="28"/>
          <w:szCs w:val="28"/>
        </w:rPr>
      </w:pPr>
    </w:p>
    <w:sectPr w:rsidR="00D64438" w:rsidRPr="00E46521" w:rsidSect="00D64438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7F6" w:rsidRDefault="009A57F6" w:rsidP="00D64438">
      <w:pPr>
        <w:spacing w:line="240" w:lineRule="auto"/>
      </w:pPr>
      <w:r>
        <w:separator/>
      </w:r>
    </w:p>
  </w:endnote>
  <w:endnote w:type="continuationSeparator" w:id="0">
    <w:p w:rsidR="009A57F6" w:rsidRDefault="009A57F6" w:rsidP="00D644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E86" w:rsidRDefault="009A57F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E86" w:rsidRDefault="009A57F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E86" w:rsidRDefault="009A57F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438" w:rsidRDefault="00D64438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438" w:rsidRDefault="00D64438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438" w:rsidRDefault="00D6443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7F6" w:rsidRDefault="009A57F6" w:rsidP="00D64438">
      <w:pPr>
        <w:spacing w:line="240" w:lineRule="auto"/>
      </w:pPr>
      <w:r>
        <w:separator/>
      </w:r>
    </w:p>
  </w:footnote>
  <w:footnote w:type="continuationSeparator" w:id="0">
    <w:p w:rsidR="009A57F6" w:rsidRDefault="009A57F6" w:rsidP="00D644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9A57F6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9A57F6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E86" w:rsidRDefault="009A57F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E86" w:rsidRDefault="009A57F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438" w:rsidRDefault="00D64438" w:rsidP="00061142">
    <w:pPr>
      <w:pStyle w:val="a3"/>
      <w:framePr w:wrap="around" w:vAnchor="text" w:hAnchor="margin" w:xAlign="right" w:y="1"/>
      <w:rPr>
        <w:rStyle w:val="a5"/>
      </w:rPr>
    </w:pPr>
  </w:p>
  <w:p w:rsidR="00D64438" w:rsidRDefault="00D64438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438" w:rsidRPr="00D66FC4" w:rsidRDefault="00D64438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438" w:rsidRDefault="00D644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4438"/>
    <w:rsid w:val="00103C4E"/>
    <w:rsid w:val="0011548E"/>
    <w:rsid w:val="005A4496"/>
    <w:rsid w:val="008E13BE"/>
    <w:rsid w:val="009A57F6"/>
    <w:rsid w:val="00CB2347"/>
    <w:rsid w:val="00D6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2EB5"/>
  <w15:chartTrackingRefBased/>
  <w15:docId w15:val="{E1F389A1-A6BB-4824-B240-59BBBC20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64438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D6443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D64438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D64438"/>
  </w:style>
  <w:style w:type="paragraph" w:styleId="a6">
    <w:name w:val="footer"/>
    <w:basedOn w:val="a"/>
    <w:link w:val="a7"/>
    <w:rsid w:val="00D6443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D64438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D64438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D64438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D64438"/>
  </w:style>
  <w:style w:type="paragraph" w:customStyle="1" w:styleId="ab">
    <w:name w:val="Заголовок таблицы повторяющийся"/>
    <w:basedOn w:val="1"/>
    <w:rsid w:val="00D64438"/>
    <w:pPr>
      <w:jc w:val="center"/>
    </w:pPr>
    <w:rPr>
      <w:b/>
    </w:rPr>
  </w:style>
  <w:style w:type="character" w:customStyle="1" w:styleId="3">
    <w:name w:val="Основной текст (3)_"/>
    <w:link w:val="30"/>
    <w:rsid w:val="00D64438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64438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3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2023-04-19T13:01:00Z</dcterms:created>
  <dcterms:modified xsi:type="dcterms:W3CDTF">2023-11-15T12:42:00Z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