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9696E" w:rsidTr="0059696E">
        <w:trPr>
          <w:cantSplit/>
          <w:jc w:val="right"/>
        </w:trPr>
        <w:tc>
          <w:tcPr>
            <w:tcW w:w="6802" w:type="dxa"/>
            <w:hideMark/>
          </w:tcPr>
          <w:p w:rsidR="0059696E" w:rsidRDefault="0059696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59696E" w:rsidTr="0059696E">
        <w:trPr>
          <w:cantSplit/>
          <w:jc w:val="right"/>
        </w:trPr>
        <w:tc>
          <w:tcPr>
            <w:tcW w:w="6802" w:type="dxa"/>
            <w:hideMark/>
          </w:tcPr>
          <w:p w:rsidR="0059696E" w:rsidRDefault="0059696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9696E" w:rsidTr="0059696E">
        <w:trPr>
          <w:cantSplit/>
          <w:jc w:val="right"/>
        </w:trPr>
        <w:tc>
          <w:tcPr>
            <w:tcW w:w="6802" w:type="dxa"/>
            <w:hideMark/>
          </w:tcPr>
          <w:p w:rsidR="0059696E" w:rsidRDefault="0059696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9696E" w:rsidTr="0059696E">
        <w:trPr>
          <w:cantSplit/>
          <w:jc w:val="right"/>
        </w:trPr>
        <w:tc>
          <w:tcPr>
            <w:tcW w:w="6802" w:type="dxa"/>
            <w:hideMark/>
          </w:tcPr>
          <w:p w:rsidR="0059696E" w:rsidRDefault="0059696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02658D" w:rsidRDefault="0002658D" w:rsidP="0002658D">
      <w:pPr>
        <w:pStyle w:val="1"/>
      </w:pPr>
      <w:bookmarkStart w:id="0" w:name="_GoBack"/>
      <w:bookmarkEnd w:id="0"/>
    </w:p>
    <w:p w:rsidR="0002658D" w:rsidRDefault="0002658D" w:rsidP="0002658D">
      <w:pPr>
        <w:pStyle w:val="1"/>
        <w:jc w:val="center"/>
        <w:rPr>
          <w:b/>
          <w:sz w:val="28"/>
          <w:szCs w:val="28"/>
        </w:rPr>
      </w:pPr>
    </w:p>
    <w:p w:rsidR="0002658D" w:rsidRPr="0089647D" w:rsidRDefault="0002658D" w:rsidP="0002658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2658D" w:rsidRDefault="0002658D" w:rsidP="0002658D">
      <w:pPr>
        <w:pStyle w:val="1"/>
      </w:pPr>
    </w:p>
    <w:p w:rsidR="0002658D" w:rsidRPr="00372979" w:rsidRDefault="0002658D" w:rsidP="0002658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2658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658D" w:rsidRPr="000B5B89" w:rsidRDefault="0002658D" w:rsidP="00B109B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109B2">
              <w:t>: Ростовская область, г. Миллерово, ул. Калинина, 45</w:t>
            </w:r>
          </w:p>
        </w:tc>
      </w:tr>
      <w:tr w:rsidR="0002658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658D" w:rsidRPr="000B5B89" w:rsidRDefault="0002658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2658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658D" w:rsidRPr="000B5B89" w:rsidRDefault="0002658D" w:rsidP="00B109B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109B2">
              <w:t>61:54:0045501:3</w:t>
            </w:r>
          </w:p>
        </w:tc>
      </w:tr>
      <w:tr w:rsidR="0002658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658D" w:rsidRPr="000B5B89" w:rsidRDefault="0002658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2658D" w:rsidRPr="000B5B89" w:rsidRDefault="0002658D" w:rsidP="001578A9">
            <w:pPr>
              <w:pStyle w:val="a9"/>
              <w:jc w:val="left"/>
            </w:pPr>
          </w:p>
        </w:tc>
      </w:tr>
      <w:tr w:rsidR="0002658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658D" w:rsidRPr="000B5B89" w:rsidRDefault="0002658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110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2658D" w:rsidRPr="000B5B89" w:rsidRDefault="0002658D" w:rsidP="001578A9">
            <w:pPr>
              <w:pStyle w:val="a9"/>
              <w:jc w:val="left"/>
            </w:pPr>
          </w:p>
        </w:tc>
      </w:tr>
      <w:tr w:rsidR="0002658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58D" w:rsidRPr="000B5B89" w:rsidRDefault="0002658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658D" w:rsidRPr="000B5B89" w:rsidRDefault="0002658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2658D" w:rsidRPr="000B5B89" w:rsidRDefault="0002658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2658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658D" w:rsidRPr="000B5B89" w:rsidRDefault="0002658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58D" w:rsidRPr="000B5B89" w:rsidRDefault="0002658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2658D" w:rsidRPr="000B5B89" w:rsidRDefault="0002658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2658D" w:rsidRPr="000B5B89" w:rsidRDefault="0002658D" w:rsidP="004206E7">
            <w:pPr>
              <w:pStyle w:val="a9"/>
              <w:rPr>
                <w:lang w:val="en-US"/>
              </w:rPr>
            </w:pPr>
          </w:p>
        </w:tc>
      </w:tr>
    </w:tbl>
    <w:p w:rsidR="0002658D" w:rsidRPr="000B5B89" w:rsidRDefault="0002658D" w:rsidP="0002658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2658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0B5B89" w:rsidRDefault="0002658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0B5B89" w:rsidRDefault="0002658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58D" w:rsidRPr="000B5B89" w:rsidRDefault="0002658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658D" w:rsidRPr="000B5B89" w:rsidRDefault="0002658D" w:rsidP="004206E7">
            <w:pPr>
              <w:pStyle w:val="ab"/>
            </w:pPr>
            <w:r>
              <w:t>4</w:t>
            </w:r>
          </w:p>
        </w:tc>
      </w:tr>
      <w:tr w:rsidR="0002658D" w:rsidRPr="005969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A70951">
            <w:pPr>
              <w:pStyle w:val="aa"/>
              <w:jc w:val="right"/>
              <w:rPr>
                <w:b/>
              </w:rPr>
            </w:pPr>
            <w:r>
              <w:t>610807,48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58D" w:rsidRDefault="0002658D" w:rsidP="004206E7">
            <w:pPr>
              <w:pStyle w:val="aa"/>
              <w:jc w:val="right"/>
            </w:pPr>
            <w:r>
              <w:t>2257206,23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658D" w:rsidRPr="009E0CDE" w:rsidRDefault="000265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2658D" w:rsidRPr="0002658D" w:rsidRDefault="0002658D" w:rsidP="004206E7">
            <w:pPr>
              <w:pStyle w:val="aa"/>
              <w:jc w:val="right"/>
              <w:rPr>
                <w:b/>
                <w:lang w:val="en-US"/>
              </w:rPr>
            </w:pPr>
            <w:r w:rsidRPr="000265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2658D" w:rsidRPr="005969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A70951">
            <w:pPr>
              <w:pStyle w:val="aa"/>
              <w:jc w:val="right"/>
              <w:rPr>
                <w:b/>
              </w:rPr>
            </w:pPr>
            <w:r>
              <w:t>610808,25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58D" w:rsidRDefault="0002658D" w:rsidP="004206E7">
            <w:pPr>
              <w:pStyle w:val="aa"/>
              <w:jc w:val="right"/>
            </w:pPr>
            <w:r>
              <w:t>2257207,69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658D" w:rsidRPr="009E0CDE" w:rsidRDefault="000265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2658D" w:rsidRPr="0002658D" w:rsidRDefault="0002658D" w:rsidP="004206E7">
            <w:pPr>
              <w:pStyle w:val="aa"/>
              <w:jc w:val="right"/>
              <w:rPr>
                <w:b/>
                <w:lang w:val="en-US"/>
              </w:rPr>
            </w:pPr>
            <w:r w:rsidRPr="000265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2658D" w:rsidRPr="005969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A70951">
            <w:pPr>
              <w:pStyle w:val="aa"/>
              <w:jc w:val="right"/>
              <w:rPr>
                <w:b/>
              </w:rPr>
            </w:pPr>
            <w:r>
              <w:t>610801,18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58D" w:rsidRDefault="0002658D" w:rsidP="004206E7">
            <w:pPr>
              <w:pStyle w:val="aa"/>
              <w:jc w:val="right"/>
            </w:pPr>
            <w:r>
              <w:t>2257211,32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658D" w:rsidRPr="009E0CDE" w:rsidRDefault="000265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2658D" w:rsidRPr="0002658D" w:rsidRDefault="0002658D" w:rsidP="004206E7">
            <w:pPr>
              <w:pStyle w:val="aa"/>
              <w:jc w:val="right"/>
              <w:rPr>
                <w:b/>
                <w:lang w:val="en-US"/>
              </w:rPr>
            </w:pPr>
            <w:r w:rsidRPr="000265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2658D" w:rsidRPr="005969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A70951">
            <w:pPr>
              <w:pStyle w:val="aa"/>
              <w:jc w:val="right"/>
              <w:rPr>
                <w:b/>
              </w:rPr>
            </w:pPr>
            <w:r>
              <w:t>610792,01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58D" w:rsidRDefault="0002658D" w:rsidP="004206E7">
            <w:pPr>
              <w:pStyle w:val="aa"/>
              <w:jc w:val="right"/>
            </w:pPr>
            <w:r>
              <w:t>2257215,95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658D" w:rsidRPr="009E0CDE" w:rsidRDefault="000265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2658D" w:rsidRPr="0002658D" w:rsidRDefault="0002658D" w:rsidP="004206E7">
            <w:pPr>
              <w:pStyle w:val="aa"/>
              <w:jc w:val="right"/>
              <w:rPr>
                <w:b/>
                <w:lang w:val="en-US"/>
              </w:rPr>
            </w:pPr>
            <w:r w:rsidRPr="000265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2658D" w:rsidRPr="005969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A70951">
            <w:pPr>
              <w:pStyle w:val="aa"/>
              <w:jc w:val="right"/>
              <w:rPr>
                <w:b/>
              </w:rPr>
            </w:pPr>
            <w:r>
              <w:t>610801,62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58D" w:rsidRDefault="0002658D" w:rsidP="004206E7">
            <w:pPr>
              <w:pStyle w:val="aa"/>
              <w:jc w:val="right"/>
            </w:pPr>
            <w:r>
              <w:t>2257234,45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658D" w:rsidRPr="009E0CDE" w:rsidRDefault="000265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2658D" w:rsidRPr="0002658D" w:rsidRDefault="0002658D" w:rsidP="004206E7">
            <w:pPr>
              <w:pStyle w:val="aa"/>
              <w:jc w:val="right"/>
              <w:rPr>
                <w:b/>
                <w:lang w:val="en-US"/>
              </w:rPr>
            </w:pPr>
            <w:r w:rsidRPr="000265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2658D" w:rsidRPr="005969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A70951">
            <w:pPr>
              <w:pStyle w:val="aa"/>
              <w:jc w:val="right"/>
              <w:rPr>
                <w:b/>
              </w:rPr>
            </w:pPr>
            <w:r>
              <w:t>610798,32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58D" w:rsidRDefault="0002658D" w:rsidP="004206E7">
            <w:pPr>
              <w:pStyle w:val="aa"/>
              <w:jc w:val="right"/>
            </w:pPr>
            <w:r>
              <w:t>2257236,28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658D" w:rsidRPr="009E0CDE" w:rsidRDefault="000265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2658D" w:rsidRPr="0002658D" w:rsidRDefault="0002658D" w:rsidP="004206E7">
            <w:pPr>
              <w:pStyle w:val="aa"/>
              <w:jc w:val="right"/>
              <w:rPr>
                <w:b/>
                <w:lang w:val="en-US"/>
              </w:rPr>
            </w:pPr>
            <w:r w:rsidRPr="000265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2658D" w:rsidRPr="005969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A70951">
            <w:pPr>
              <w:pStyle w:val="aa"/>
              <w:jc w:val="right"/>
              <w:rPr>
                <w:b/>
              </w:rPr>
            </w:pPr>
            <w:r>
              <w:t>610788,15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58D" w:rsidRDefault="0002658D" w:rsidP="004206E7">
            <w:pPr>
              <w:pStyle w:val="aa"/>
              <w:jc w:val="right"/>
            </w:pPr>
            <w:r>
              <w:t>2257216,45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658D" w:rsidRPr="009E0CDE" w:rsidRDefault="000265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2658D" w:rsidRPr="0002658D" w:rsidRDefault="0002658D" w:rsidP="004206E7">
            <w:pPr>
              <w:pStyle w:val="aa"/>
              <w:jc w:val="right"/>
              <w:rPr>
                <w:b/>
                <w:lang w:val="en-US"/>
              </w:rPr>
            </w:pPr>
            <w:r w:rsidRPr="0002658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2658D" w:rsidRPr="0059696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658D" w:rsidRPr="006057B5" w:rsidRDefault="0002658D" w:rsidP="00A70951">
            <w:pPr>
              <w:pStyle w:val="aa"/>
              <w:jc w:val="right"/>
              <w:rPr>
                <w:b/>
              </w:rPr>
            </w:pPr>
            <w:r>
              <w:t>610807,48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58D" w:rsidRDefault="0002658D" w:rsidP="004206E7">
            <w:pPr>
              <w:pStyle w:val="aa"/>
              <w:jc w:val="right"/>
            </w:pPr>
            <w:r>
              <w:t>2257206,23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2658D" w:rsidRPr="009E0CDE" w:rsidRDefault="0002658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2658D" w:rsidRPr="0002658D" w:rsidRDefault="0002658D" w:rsidP="004206E7">
            <w:pPr>
              <w:pStyle w:val="aa"/>
              <w:jc w:val="right"/>
              <w:rPr>
                <w:b/>
                <w:lang w:val="en-US"/>
              </w:rPr>
            </w:pPr>
            <w:r w:rsidRPr="0002658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2658D" w:rsidRDefault="0002658D" w:rsidP="0002658D">
      <w:pPr>
        <w:pStyle w:val="1"/>
        <w:rPr>
          <w:lang w:val="en-US"/>
        </w:rPr>
        <w:sectPr w:rsidR="0002658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2658D" w:rsidRPr="0065765D" w:rsidRDefault="0002658D" w:rsidP="0002658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2658D" w:rsidRDefault="0002658D" w:rsidP="0002658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2658D">
        <w:trPr>
          <w:cantSplit/>
          <w:jc w:val="center"/>
        </w:trPr>
        <w:tc>
          <w:tcPr>
            <w:tcW w:w="5000" w:type="pct"/>
          </w:tcPr>
          <w:p w:rsidR="0002658D" w:rsidRPr="00C236C0" w:rsidRDefault="0059696E" w:rsidP="00697B0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6052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2658D" w:rsidRPr="00C236C0">
              <w:rPr>
                <w:b/>
                <w:szCs w:val="22"/>
              </w:rPr>
              <w:t xml:space="preserve"> </w:t>
            </w:r>
          </w:p>
        </w:tc>
      </w:tr>
      <w:tr w:rsidR="0002658D">
        <w:trPr>
          <w:cantSplit/>
          <w:jc w:val="center"/>
        </w:trPr>
        <w:tc>
          <w:tcPr>
            <w:tcW w:w="5000" w:type="pct"/>
            <w:vAlign w:val="center"/>
          </w:tcPr>
          <w:p w:rsidR="0002658D" w:rsidRDefault="0002658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2658D" w:rsidRDefault="0002658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572</w:t>
            </w:r>
          </w:p>
        </w:tc>
      </w:tr>
      <w:tr w:rsidR="0002658D">
        <w:trPr>
          <w:cantSplit/>
          <w:jc w:val="center"/>
        </w:trPr>
        <w:tc>
          <w:tcPr>
            <w:tcW w:w="5000" w:type="pct"/>
            <w:vAlign w:val="center"/>
          </w:tcPr>
          <w:p w:rsidR="0002658D" w:rsidRPr="001313DD" w:rsidRDefault="0002658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2658D" w:rsidRPr="0002658D" w:rsidRDefault="0002658D" w:rsidP="0002658D">
      <w:pPr>
        <w:pStyle w:val="1"/>
        <w:sectPr w:rsidR="0002658D" w:rsidRPr="0002658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2658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2658D" w:rsidRPr="001E5B86" w:rsidRDefault="0002658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2658D" w:rsidRPr="001313DD" w:rsidRDefault="0002658D" w:rsidP="00697B0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265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2658D" w:rsidRPr="00BB18C6" w:rsidRDefault="0059696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2658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2658D" w:rsidRPr="00BB18C6" w:rsidRDefault="0002658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265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2658D" w:rsidRPr="00BB18C6" w:rsidRDefault="0059696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02658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2658D" w:rsidRPr="00BB18C6" w:rsidRDefault="0002658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265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2658D" w:rsidRPr="00BB18C6" w:rsidRDefault="0002658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2658D" w:rsidRPr="00BB18C6" w:rsidRDefault="0002658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2658D" w:rsidRPr="00BB18C6" w:rsidRDefault="0002658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265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2658D" w:rsidRPr="00BB18C6" w:rsidRDefault="0002658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63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2658D" w:rsidRPr="00BB18C6" w:rsidRDefault="0002658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265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2658D" w:rsidRPr="00BB18C6" w:rsidRDefault="0002658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2658D" w:rsidRPr="00BB18C6" w:rsidRDefault="0002658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265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2658D" w:rsidRPr="00BB18C6" w:rsidRDefault="005C23D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02658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2658D" w:rsidRPr="00BB18C6" w:rsidRDefault="0002658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265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2658D" w:rsidRPr="00BB18C6" w:rsidRDefault="0002658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265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2658D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2658D" w:rsidRPr="00BB18C6" w:rsidRDefault="0002658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2658D" w:rsidRPr="00BB18C6" w:rsidRDefault="0002658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2658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2658D" w:rsidRDefault="0002658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2658D" w:rsidRPr="00BB18C6" w:rsidRDefault="0002658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2658D" w:rsidRDefault="0002658D" w:rsidP="00697B0E">
            <w:pPr>
              <w:pStyle w:val="a8"/>
            </w:pPr>
          </w:p>
          <w:p w:rsidR="0002658D" w:rsidRDefault="0002658D" w:rsidP="00697B0E">
            <w:pPr>
              <w:pStyle w:val="a8"/>
            </w:pPr>
          </w:p>
          <w:p w:rsidR="0002658D" w:rsidRDefault="0002658D" w:rsidP="00697B0E">
            <w:pPr>
              <w:pStyle w:val="a8"/>
            </w:pPr>
          </w:p>
          <w:p w:rsidR="0002658D" w:rsidRDefault="0002658D" w:rsidP="00697B0E">
            <w:pPr>
              <w:pStyle w:val="a8"/>
            </w:pPr>
          </w:p>
          <w:p w:rsidR="0002658D" w:rsidRDefault="0002658D" w:rsidP="00697B0E">
            <w:pPr>
              <w:pStyle w:val="a8"/>
            </w:pPr>
          </w:p>
          <w:p w:rsidR="0002658D" w:rsidRDefault="0002658D" w:rsidP="00697B0E">
            <w:pPr>
              <w:pStyle w:val="a8"/>
            </w:pPr>
          </w:p>
          <w:p w:rsidR="0002658D" w:rsidRDefault="0002658D" w:rsidP="00697B0E">
            <w:pPr>
              <w:pStyle w:val="a8"/>
            </w:pPr>
          </w:p>
          <w:p w:rsidR="0002658D" w:rsidRDefault="0002658D" w:rsidP="00697B0E">
            <w:pPr>
              <w:pStyle w:val="a8"/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BB18C6" w:rsidRDefault="0002658D" w:rsidP="00697B0E">
            <w:pPr>
              <w:pStyle w:val="a8"/>
              <w:rPr>
                <w:sz w:val="20"/>
              </w:rPr>
            </w:pPr>
          </w:p>
          <w:p w:rsidR="0002658D" w:rsidRPr="001E5B86" w:rsidRDefault="0002658D" w:rsidP="00E46521">
            <w:pPr>
              <w:pStyle w:val="aa"/>
              <w:rPr>
                <w:b/>
              </w:rPr>
            </w:pPr>
          </w:p>
        </w:tc>
      </w:tr>
      <w:tr w:rsidR="0002658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2658D" w:rsidRDefault="0002658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2658D" w:rsidRPr="000B5B89" w:rsidRDefault="0002658D" w:rsidP="00C03AD7">
            <w:pPr>
              <w:pStyle w:val="a9"/>
              <w:jc w:val="left"/>
            </w:pPr>
          </w:p>
          <w:p w:rsidR="0002658D" w:rsidRDefault="0002658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2658D" w:rsidRDefault="0002658D" w:rsidP="00C03AD7">
            <w:pPr>
              <w:pStyle w:val="a9"/>
              <w:jc w:val="left"/>
            </w:pPr>
          </w:p>
          <w:p w:rsidR="0002658D" w:rsidRDefault="0002658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2658D" w:rsidRDefault="0002658D" w:rsidP="00C03AD7">
            <w:pPr>
              <w:pStyle w:val="a9"/>
              <w:jc w:val="left"/>
            </w:pPr>
          </w:p>
          <w:p w:rsidR="0002658D" w:rsidRPr="000B5B89" w:rsidRDefault="0002658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2658D" w:rsidRPr="000B5B89" w:rsidRDefault="0002658D" w:rsidP="00C03AD7">
            <w:pPr>
              <w:pStyle w:val="a9"/>
              <w:jc w:val="left"/>
            </w:pPr>
          </w:p>
        </w:tc>
      </w:tr>
    </w:tbl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Default="0002658D" w:rsidP="0002658D">
      <w:pPr>
        <w:pStyle w:val="a8"/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p w:rsidR="0002658D" w:rsidRDefault="0002658D" w:rsidP="0002658D">
      <w:pPr>
        <w:pStyle w:val="a8"/>
        <w:rPr>
          <w:sz w:val="28"/>
          <w:szCs w:val="28"/>
        </w:rPr>
        <w:sectPr w:rsidR="0002658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2658D" w:rsidRPr="00E46521" w:rsidRDefault="0002658D" w:rsidP="0002658D">
      <w:pPr>
        <w:pStyle w:val="a8"/>
        <w:rPr>
          <w:sz w:val="28"/>
          <w:szCs w:val="28"/>
        </w:rPr>
      </w:pPr>
    </w:p>
    <w:sectPr w:rsidR="0002658D" w:rsidRPr="00E46521" w:rsidSect="0002658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3DF" w:rsidRDefault="005C23DF" w:rsidP="0002658D">
      <w:pPr>
        <w:spacing w:line="240" w:lineRule="auto"/>
      </w:pPr>
      <w:r>
        <w:separator/>
      </w:r>
    </w:p>
  </w:endnote>
  <w:endnote w:type="continuationSeparator" w:id="0">
    <w:p w:rsidR="005C23DF" w:rsidRDefault="005C23DF" w:rsidP="000265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FCD" w:rsidRDefault="005C23D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FCD" w:rsidRDefault="005C23D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FCD" w:rsidRDefault="005C23D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58D" w:rsidRDefault="0002658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58D" w:rsidRDefault="0002658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58D" w:rsidRDefault="000265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3DF" w:rsidRDefault="005C23DF" w:rsidP="0002658D">
      <w:pPr>
        <w:spacing w:line="240" w:lineRule="auto"/>
      </w:pPr>
      <w:r>
        <w:separator/>
      </w:r>
    </w:p>
  </w:footnote>
  <w:footnote w:type="continuationSeparator" w:id="0">
    <w:p w:rsidR="005C23DF" w:rsidRDefault="005C23DF" w:rsidP="000265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C23D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C23D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FCD" w:rsidRDefault="005C23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FCD" w:rsidRDefault="005C23D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58D" w:rsidRDefault="0002658D" w:rsidP="00061142">
    <w:pPr>
      <w:pStyle w:val="a3"/>
      <w:framePr w:wrap="around" w:vAnchor="text" w:hAnchor="margin" w:xAlign="right" w:y="1"/>
      <w:rPr>
        <w:rStyle w:val="a5"/>
      </w:rPr>
    </w:pPr>
  </w:p>
  <w:p w:rsidR="0002658D" w:rsidRDefault="0002658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58D" w:rsidRPr="00D66FC4" w:rsidRDefault="0002658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58D" w:rsidRDefault="000265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658D"/>
    <w:rsid w:val="0002658D"/>
    <w:rsid w:val="0059696E"/>
    <w:rsid w:val="005C23DF"/>
    <w:rsid w:val="00637B79"/>
    <w:rsid w:val="00A35C9B"/>
    <w:rsid w:val="00B109B2"/>
    <w:rsid w:val="00DC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DA9F"/>
  <w15:chartTrackingRefBased/>
  <w15:docId w15:val="{1DEDF3D7-9651-4C60-8061-0FBF9867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2658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2658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2658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2658D"/>
  </w:style>
  <w:style w:type="paragraph" w:styleId="a6">
    <w:name w:val="footer"/>
    <w:basedOn w:val="a"/>
    <w:link w:val="a7"/>
    <w:rsid w:val="0002658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2658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2658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2658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2658D"/>
  </w:style>
  <w:style w:type="paragraph" w:customStyle="1" w:styleId="ab">
    <w:name w:val="Заголовок таблицы повторяющийся"/>
    <w:basedOn w:val="1"/>
    <w:rsid w:val="0002658D"/>
    <w:pPr>
      <w:jc w:val="center"/>
    </w:pPr>
    <w:rPr>
      <w:b/>
    </w:rPr>
  </w:style>
  <w:style w:type="character" w:customStyle="1" w:styleId="3">
    <w:name w:val="Основной текст (3)_"/>
    <w:link w:val="30"/>
    <w:rsid w:val="0002658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658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0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2023-04-20T08:16:00Z</dcterms:created>
  <dcterms:modified xsi:type="dcterms:W3CDTF">2023-11-15T12:51:00Z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